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728B" w14:textId="49F710BD" w:rsidR="00E31133" w:rsidRDefault="00D6797E" w:rsidP="007F06BC">
      <w:pPr>
        <w:pStyle w:val="NoSpacing"/>
      </w:pPr>
      <w:r>
        <w:rPr>
          <w:b/>
        </w:rPr>
        <w:t>NEW</w:t>
      </w:r>
      <w:r w:rsidRPr="00D6797E">
        <w:rPr>
          <w:b/>
        </w:rPr>
        <w:t xml:space="preserve"> </w:t>
      </w:r>
      <w:r w:rsidRPr="00D6797E">
        <w:rPr>
          <w:b/>
        </w:rPr>
        <w:t>SUBJECT LINE</w:t>
      </w:r>
      <w:r w:rsidR="002E641B" w:rsidRPr="00D6797E">
        <w:rPr>
          <w:b/>
        </w:rPr>
        <w:t xml:space="preserve">: </w:t>
      </w:r>
      <w:r w:rsidR="007A14E2">
        <w:t xml:space="preserve">REVISED </w:t>
      </w:r>
      <w:r w:rsidR="002E641B" w:rsidRPr="00BA5A53">
        <w:t>PUBLIC RECORDS REQUEST</w:t>
      </w:r>
      <w:r w:rsidR="007A14E2">
        <w:t xml:space="preserve"> FROM ELECTION INTEGRITY VOLUNTEERS</w:t>
      </w:r>
    </w:p>
    <w:p w14:paraId="25D2C3BF" w14:textId="21AC44D7" w:rsidR="007A14E2" w:rsidRDefault="007A14E2" w:rsidP="007F06BC">
      <w:pPr>
        <w:pStyle w:val="NoSpacing"/>
      </w:pPr>
    </w:p>
    <w:p w14:paraId="68D9A666" w14:textId="287A1989" w:rsidR="007A14E2" w:rsidRPr="00BA5A53" w:rsidRDefault="007A14E2" w:rsidP="007F06BC">
      <w:pPr>
        <w:pStyle w:val="NoSpacing"/>
      </w:pPr>
      <w:r>
        <w:t>Date:  November 4, 2020</w:t>
      </w:r>
    </w:p>
    <w:p w14:paraId="0442060E" w14:textId="77777777" w:rsidR="002E641B" w:rsidRPr="00BA5A53" w:rsidRDefault="002E641B">
      <w:pPr>
        <w:rPr>
          <w:rFonts w:cstheme="minorHAnsi"/>
        </w:rPr>
      </w:pPr>
    </w:p>
    <w:p w14:paraId="73EF0C77" w14:textId="77777777" w:rsidR="002E641B" w:rsidRPr="00BA5A53" w:rsidRDefault="002E641B">
      <w:pPr>
        <w:rPr>
          <w:rFonts w:cstheme="minorHAnsi"/>
        </w:rPr>
      </w:pPr>
      <w:r w:rsidRPr="00BA5A53">
        <w:rPr>
          <w:rFonts w:cstheme="minorHAnsi"/>
        </w:rPr>
        <w:t>To the Custodian of Public Records for {{county name}} County:</w:t>
      </w:r>
    </w:p>
    <w:p w14:paraId="34BE3914" w14:textId="77777777" w:rsidR="002E641B" w:rsidRPr="00BA5A53" w:rsidRDefault="002E641B">
      <w:pPr>
        <w:rPr>
          <w:rFonts w:cstheme="minorHAnsi"/>
        </w:rPr>
      </w:pPr>
    </w:p>
    <w:p w14:paraId="0747F8BF" w14:textId="56D74D72" w:rsidR="00223C70" w:rsidRPr="00BA5A53" w:rsidRDefault="00F97836">
      <w:pPr>
        <w:rPr>
          <w:rFonts w:cstheme="minorHAnsi"/>
        </w:rPr>
      </w:pPr>
      <w:r w:rsidRPr="00F97836">
        <w:rPr>
          <w:rFonts w:cstheme="minorHAnsi"/>
        </w:rPr>
        <w:t>Pursuant to Article I, section 24 of the Florida Constitution, and chapter 11</w:t>
      </w:r>
      <w:bookmarkStart w:id="0" w:name="_GoBack"/>
      <w:bookmarkEnd w:id="0"/>
      <w:r w:rsidRPr="00F97836">
        <w:rPr>
          <w:rFonts w:cstheme="minorHAnsi"/>
        </w:rPr>
        <w:t xml:space="preserve">9, F.S., </w:t>
      </w:r>
      <w:r>
        <w:rPr>
          <w:rFonts w:cstheme="minorHAnsi"/>
        </w:rPr>
        <w:t>we are</w:t>
      </w:r>
      <w:r w:rsidR="002E641B" w:rsidRPr="00BA5A53">
        <w:rPr>
          <w:rFonts w:cstheme="minorHAnsi"/>
        </w:rPr>
        <w:t xml:space="preserve"> request</w:t>
      </w:r>
      <w:r>
        <w:rPr>
          <w:rFonts w:cstheme="minorHAnsi"/>
        </w:rPr>
        <w:t>ing</w:t>
      </w:r>
      <w:r w:rsidR="002E641B" w:rsidRPr="00BA5A53">
        <w:rPr>
          <w:rFonts w:cstheme="minorHAnsi"/>
        </w:rPr>
        <w:t xml:space="preserve"> </w:t>
      </w:r>
      <w:r w:rsidR="006A1EB0">
        <w:rPr>
          <w:rFonts w:cstheme="minorHAnsi"/>
        </w:rPr>
        <w:t>digital</w:t>
      </w:r>
      <w:r w:rsidR="002E641B" w:rsidRPr="00BA5A53">
        <w:rPr>
          <w:rFonts w:cstheme="minorHAnsi"/>
        </w:rPr>
        <w:t xml:space="preserve"> copies of all of the items listed in this email. </w:t>
      </w:r>
      <w:r w:rsidR="00F152CF">
        <w:rPr>
          <w:rFonts w:cstheme="minorHAnsi"/>
        </w:rPr>
        <w:t>This request is revised from our request sent on</w:t>
      </w:r>
      <w:r w:rsidR="00E72849">
        <w:rPr>
          <w:rFonts w:cstheme="minorHAnsi"/>
        </w:rPr>
        <w:t xml:space="preserve"> Monday, November 2. </w:t>
      </w:r>
      <w:r w:rsidR="00223C70" w:rsidRPr="00BA5A53">
        <w:rPr>
          <w:rFonts w:cstheme="minorHAnsi"/>
        </w:rPr>
        <w:t xml:space="preserve">Please </w:t>
      </w:r>
      <w:r w:rsidR="00E72849">
        <w:rPr>
          <w:rFonts w:cstheme="minorHAnsi"/>
        </w:rPr>
        <w:t xml:space="preserve">let us know when we </w:t>
      </w:r>
      <w:r w:rsidR="00E72849" w:rsidRPr="00E72849">
        <w:rPr>
          <w:rFonts w:cstheme="minorHAnsi"/>
        </w:rPr>
        <w:t xml:space="preserve">may expect fulfillment of </w:t>
      </w:r>
      <w:r w:rsidR="00E72849">
        <w:rPr>
          <w:rFonts w:cstheme="minorHAnsi"/>
        </w:rPr>
        <w:t>our</w:t>
      </w:r>
      <w:r w:rsidR="00E72849" w:rsidRPr="00E72849">
        <w:rPr>
          <w:rFonts w:cstheme="minorHAnsi"/>
        </w:rPr>
        <w:t xml:space="preserve"> request, </w:t>
      </w:r>
      <w:r w:rsidR="00223C70" w:rsidRPr="00BA5A53">
        <w:rPr>
          <w:rFonts w:cstheme="minorHAnsi"/>
        </w:rPr>
        <w:t>what th</w:t>
      </w:r>
      <w:r w:rsidR="00E72849">
        <w:rPr>
          <w:rFonts w:cstheme="minorHAnsi"/>
        </w:rPr>
        <w:t>e</w:t>
      </w:r>
      <w:r w:rsidR="00223C70" w:rsidRPr="00BA5A53">
        <w:rPr>
          <w:rFonts w:cstheme="minorHAnsi"/>
        </w:rPr>
        <w:t xml:space="preserve"> cost will be</w:t>
      </w:r>
      <w:r w:rsidR="00E72849">
        <w:rPr>
          <w:rFonts w:cstheme="minorHAnsi"/>
        </w:rPr>
        <w:t>,</w:t>
      </w:r>
      <w:r w:rsidR="00223C70" w:rsidRPr="00BA5A53">
        <w:rPr>
          <w:rFonts w:cstheme="minorHAnsi"/>
        </w:rPr>
        <w:t xml:space="preserve"> and how to arrange payment.</w:t>
      </w:r>
    </w:p>
    <w:p w14:paraId="6F1E5CF6" w14:textId="77777777" w:rsidR="00223C70" w:rsidRPr="00BA5A53" w:rsidRDefault="00223C70">
      <w:pPr>
        <w:rPr>
          <w:rFonts w:cstheme="minorHAnsi"/>
        </w:rPr>
      </w:pPr>
    </w:p>
    <w:p w14:paraId="7AE139F2" w14:textId="1D7F5BC5" w:rsidR="00223C70" w:rsidRPr="00BA5A53" w:rsidRDefault="00223C70">
      <w:pPr>
        <w:rPr>
          <w:rFonts w:cstheme="minorHAnsi"/>
        </w:rPr>
      </w:pPr>
      <w:r w:rsidRPr="00BA5A53">
        <w:rPr>
          <w:rFonts w:cstheme="minorHAnsi"/>
        </w:rPr>
        <w:t>ITEMS REQUESTED</w:t>
      </w:r>
      <w:r w:rsidR="00835A52">
        <w:rPr>
          <w:rFonts w:cstheme="minorHAnsi"/>
        </w:rPr>
        <w:t>, ALL FOR THE NOVEMBER 3 GENERAL ELECTION:</w:t>
      </w:r>
    </w:p>
    <w:p w14:paraId="2D78E2CA" w14:textId="3D8E39CD" w:rsidR="0099059E" w:rsidRPr="00BA5A53" w:rsidRDefault="006A1EB0" w:rsidP="00096B7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Digital copies of a</w:t>
      </w:r>
      <w:r w:rsidR="0099059E" w:rsidRPr="00BA5A53">
        <w:rPr>
          <w:rFonts w:cstheme="minorHAnsi"/>
        </w:rPr>
        <w:t>ll test ballot</w:t>
      </w:r>
      <w:r w:rsidR="00535806">
        <w:rPr>
          <w:rFonts w:cstheme="minorHAnsi"/>
        </w:rPr>
        <w:t xml:space="preserve"> images</w:t>
      </w:r>
      <w:r w:rsidR="0099059E" w:rsidRPr="00BA5A53">
        <w:rPr>
          <w:rFonts w:cstheme="minorHAnsi"/>
        </w:rPr>
        <w:t xml:space="preserve"> from Logic and Accuracy Tests</w:t>
      </w:r>
      <w:r w:rsidR="0009303D">
        <w:rPr>
          <w:rFonts w:cstheme="minorHAnsi"/>
        </w:rPr>
        <w:t xml:space="preserve"> for the November 3 General Election</w:t>
      </w:r>
      <w:r w:rsidR="0099059E" w:rsidRPr="00BA5A53">
        <w:rPr>
          <w:rFonts w:cstheme="minorHAnsi"/>
        </w:rPr>
        <w:t>;</w:t>
      </w:r>
    </w:p>
    <w:p w14:paraId="11A12C30" w14:textId="0FA8A289" w:rsidR="00223C70" w:rsidRPr="00BA5A53" w:rsidRDefault="006A1EB0" w:rsidP="00096B7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Digital copies of a</w:t>
      </w:r>
      <w:r w:rsidRPr="00BA5A53">
        <w:rPr>
          <w:rFonts w:cstheme="minorHAnsi"/>
        </w:rPr>
        <w:t xml:space="preserve">ll </w:t>
      </w:r>
      <w:r w:rsidR="00223C70" w:rsidRPr="00BA5A53">
        <w:rPr>
          <w:rFonts w:cstheme="minorHAnsi"/>
        </w:rPr>
        <w:t>poll tape</w:t>
      </w:r>
      <w:r w:rsidR="00835A52">
        <w:rPr>
          <w:rFonts w:cstheme="minorHAnsi"/>
        </w:rPr>
        <w:t>s</w:t>
      </w:r>
      <w:r w:rsidR="00223C70" w:rsidRPr="00BA5A53">
        <w:rPr>
          <w:rFonts w:cstheme="minorHAnsi"/>
        </w:rPr>
        <w:t xml:space="preserve"> </w:t>
      </w:r>
      <w:r w:rsidR="00835A52">
        <w:rPr>
          <w:rFonts w:cstheme="minorHAnsi"/>
        </w:rPr>
        <w:t>(results tapes)</w:t>
      </w:r>
      <w:r w:rsidR="00223C70" w:rsidRPr="00BA5A53">
        <w:rPr>
          <w:rFonts w:cstheme="minorHAnsi"/>
        </w:rPr>
        <w:t xml:space="preserve"> </w:t>
      </w:r>
      <w:r w:rsidR="00835A52">
        <w:rPr>
          <w:rFonts w:cstheme="minorHAnsi"/>
        </w:rPr>
        <w:t>for each and every scanner and ballot-marking device used for precinct voting on Election Day</w:t>
      </w:r>
      <w:r w:rsidR="001D2DB1" w:rsidRPr="001D2DB1">
        <w:rPr>
          <w:rFonts w:cstheme="minorHAnsi"/>
        </w:rPr>
        <w:t xml:space="preserve"> </w:t>
      </w:r>
      <w:r w:rsidR="001D2DB1">
        <w:rPr>
          <w:rFonts w:cstheme="minorHAnsi"/>
        </w:rPr>
        <w:t>for the November 3 General Election</w:t>
      </w:r>
      <w:r w:rsidR="00E72849">
        <w:rPr>
          <w:rFonts w:cstheme="minorHAnsi"/>
        </w:rPr>
        <w:t>.</w:t>
      </w:r>
    </w:p>
    <w:p w14:paraId="6F28E7E1" w14:textId="0F96D083" w:rsidR="00223C70" w:rsidRDefault="006A1EB0" w:rsidP="00096B7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Digital copies of a</w:t>
      </w:r>
      <w:r w:rsidRPr="00BA5A53">
        <w:rPr>
          <w:rFonts w:cstheme="minorHAnsi"/>
        </w:rPr>
        <w:t xml:space="preserve">ll </w:t>
      </w:r>
      <w:r w:rsidR="00223C70" w:rsidRPr="00BA5A53">
        <w:rPr>
          <w:rFonts w:cstheme="minorHAnsi"/>
        </w:rPr>
        <w:t>early-voting results tapes</w:t>
      </w:r>
      <w:r w:rsidR="00835A52">
        <w:rPr>
          <w:rFonts w:cstheme="minorHAnsi"/>
        </w:rPr>
        <w:t xml:space="preserve"> for each and every scanner and ballot-marking device used for early voting</w:t>
      </w:r>
      <w:r w:rsidR="001D2DB1">
        <w:rPr>
          <w:rFonts w:cstheme="minorHAnsi"/>
        </w:rPr>
        <w:t xml:space="preserve"> </w:t>
      </w:r>
      <w:r w:rsidR="001D2DB1">
        <w:rPr>
          <w:rFonts w:cstheme="minorHAnsi"/>
        </w:rPr>
        <w:t>for the November 3 General Election</w:t>
      </w:r>
      <w:r w:rsidR="00223C70" w:rsidRPr="00BA5A53">
        <w:rPr>
          <w:rFonts w:cstheme="minorHAnsi"/>
        </w:rPr>
        <w:t>;</w:t>
      </w:r>
    </w:p>
    <w:p w14:paraId="0F5496A8" w14:textId="3F04FBE5" w:rsidR="00C60C57" w:rsidRPr="00BA5A53" w:rsidRDefault="00C60C57" w:rsidP="00096B7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Digital copies of the results </w:t>
      </w:r>
      <w:proofErr w:type="gramStart"/>
      <w:r>
        <w:rPr>
          <w:rFonts w:cstheme="minorHAnsi"/>
        </w:rPr>
        <w:t>reports</w:t>
      </w:r>
      <w:proofErr w:type="gramEnd"/>
      <w:r>
        <w:rPr>
          <w:rFonts w:cstheme="minorHAnsi"/>
        </w:rPr>
        <w:t xml:space="preserve"> from the high-speed scanners for vote-by-mail if your county has these scanners</w:t>
      </w:r>
      <w:r w:rsidR="0009303D" w:rsidRPr="0009303D">
        <w:rPr>
          <w:rFonts w:cstheme="minorHAnsi"/>
        </w:rPr>
        <w:t xml:space="preserve"> </w:t>
      </w:r>
      <w:r w:rsidR="0009303D">
        <w:rPr>
          <w:rFonts w:cstheme="minorHAnsi"/>
        </w:rPr>
        <w:t>for the November 3 General Election</w:t>
      </w:r>
      <w:r>
        <w:rPr>
          <w:rFonts w:cstheme="minorHAnsi"/>
        </w:rPr>
        <w:t>;</w:t>
      </w:r>
    </w:p>
    <w:p w14:paraId="3B245E82" w14:textId="77777777" w:rsidR="00932557" w:rsidRDefault="006A1EB0" w:rsidP="00096B7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Digital copies of </w:t>
      </w:r>
    </w:p>
    <w:p w14:paraId="7D4A72E5" w14:textId="69C7AB32" w:rsidR="00223C70" w:rsidRDefault="006A1EB0" w:rsidP="0093255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BA5A53">
        <w:rPr>
          <w:rFonts w:cstheme="minorHAnsi"/>
        </w:rPr>
        <w:t xml:space="preserve">ll </w:t>
      </w:r>
      <w:r w:rsidR="00223C70" w:rsidRPr="00BA5A53">
        <w:rPr>
          <w:rFonts w:cstheme="minorHAnsi"/>
        </w:rPr>
        <w:t>ballot images, including early voting, mail-in ballots, election day ballot</w:t>
      </w:r>
      <w:r w:rsidR="00C60C57">
        <w:rPr>
          <w:rFonts w:cstheme="minorHAnsi"/>
        </w:rPr>
        <w:t>s</w:t>
      </w:r>
      <w:r w:rsidR="0009303D" w:rsidRPr="0009303D">
        <w:rPr>
          <w:rFonts w:cstheme="minorHAnsi"/>
        </w:rPr>
        <w:t xml:space="preserve"> </w:t>
      </w:r>
      <w:r w:rsidR="0009303D">
        <w:rPr>
          <w:rFonts w:cstheme="minorHAnsi"/>
        </w:rPr>
        <w:t>for the November 3 General Election</w:t>
      </w:r>
      <w:r w:rsidR="00223C70" w:rsidRPr="00BA5A53">
        <w:rPr>
          <w:rFonts w:cstheme="minorHAnsi"/>
        </w:rPr>
        <w:t>;</w:t>
      </w:r>
    </w:p>
    <w:p w14:paraId="2C26BAF2" w14:textId="0598CF9B" w:rsidR="00932557" w:rsidRDefault="00932557" w:rsidP="0093255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all individual cast vote records</w:t>
      </w:r>
      <w:r w:rsidR="0009303D">
        <w:rPr>
          <w:rFonts w:cstheme="minorHAnsi"/>
        </w:rPr>
        <w:t xml:space="preserve"> for the November 3 General Election</w:t>
      </w:r>
      <w:r>
        <w:rPr>
          <w:rFonts w:cstheme="minorHAnsi"/>
        </w:rPr>
        <w:t>;</w:t>
      </w:r>
    </w:p>
    <w:p w14:paraId="64DEA436" w14:textId="70A42E2D" w:rsidR="00932557" w:rsidRPr="00932557" w:rsidRDefault="00932557" w:rsidP="0093255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 spreadsheet of all ballots cast (sometimes called the cast vote log or similar name)</w:t>
      </w:r>
      <w:r w:rsidR="0009303D">
        <w:rPr>
          <w:rFonts w:cstheme="minorHAnsi"/>
        </w:rPr>
        <w:t xml:space="preserve"> for the November 3 General Election</w:t>
      </w:r>
      <w:r>
        <w:rPr>
          <w:rFonts w:cstheme="minorHAnsi"/>
        </w:rPr>
        <w:t>;</w:t>
      </w:r>
    </w:p>
    <w:p w14:paraId="53C8CD88" w14:textId="76740BB4" w:rsidR="00835A52" w:rsidRDefault="006A1EB0" w:rsidP="00835A5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Digital copies of a</w:t>
      </w:r>
      <w:r w:rsidRPr="00BA5A53">
        <w:rPr>
          <w:rFonts w:cstheme="minorHAnsi"/>
        </w:rPr>
        <w:t xml:space="preserve">ll </w:t>
      </w:r>
      <w:r w:rsidR="00223C70" w:rsidRPr="00BA5A53">
        <w:rPr>
          <w:rFonts w:cstheme="minorHAnsi"/>
        </w:rPr>
        <w:t>Clear Ballot results and image</w:t>
      </w:r>
      <w:r w:rsidR="0009303D">
        <w:rPr>
          <w:rFonts w:cstheme="minorHAnsi"/>
        </w:rPr>
        <w:t>s for the November 3 General Election,</w:t>
      </w:r>
      <w:r w:rsidR="00223C70" w:rsidRPr="00BA5A53">
        <w:rPr>
          <w:rFonts w:cstheme="minorHAnsi"/>
        </w:rPr>
        <w:t xml:space="preserve"> if your county uses Clear Ballot</w:t>
      </w:r>
      <w:r w:rsidR="00932557">
        <w:rPr>
          <w:rFonts w:cstheme="minorHAnsi"/>
        </w:rPr>
        <w:t>.</w:t>
      </w:r>
    </w:p>
    <w:p w14:paraId="5CF1E2B6" w14:textId="2E2FE45C" w:rsidR="00835A52" w:rsidRDefault="00835A52" w:rsidP="00835A5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Digital copies of all audit </w:t>
      </w:r>
      <w:r w:rsidR="007C57F2">
        <w:rPr>
          <w:rFonts w:cstheme="minorHAnsi"/>
        </w:rPr>
        <w:t xml:space="preserve">logs, event logs, </w:t>
      </w:r>
      <w:r w:rsidR="00DF49A5">
        <w:rPr>
          <w:rFonts w:cstheme="minorHAnsi"/>
        </w:rPr>
        <w:t xml:space="preserve">system logs, </w:t>
      </w:r>
      <w:r w:rsidR="007C57F2">
        <w:rPr>
          <w:rFonts w:cstheme="minorHAnsi"/>
        </w:rPr>
        <w:t>transaction logs</w:t>
      </w:r>
      <w:r>
        <w:rPr>
          <w:rFonts w:cstheme="minorHAnsi"/>
        </w:rPr>
        <w:t xml:space="preserve"> </w:t>
      </w:r>
      <w:r w:rsidR="007C57F2">
        <w:rPr>
          <w:rFonts w:cstheme="minorHAnsi"/>
        </w:rPr>
        <w:t xml:space="preserve">and reports, however named, </w:t>
      </w:r>
      <w:r>
        <w:rPr>
          <w:rFonts w:cstheme="minorHAnsi"/>
        </w:rPr>
        <w:t xml:space="preserve">for each and every scanner </w:t>
      </w:r>
      <w:r w:rsidR="007C57F2">
        <w:rPr>
          <w:rFonts w:cstheme="minorHAnsi"/>
        </w:rPr>
        <w:t xml:space="preserve">and ballot-marking device </w:t>
      </w:r>
      <w:r>
        <w:rPr>
          <w:rFonts w:cstheme="minorHAnsi"/>
        </w:rPr>
        <w:t>used in precinct and early voting in the November 3 General Election.</w:t>
      </w:r>
    </w:p>
    <w:p w14:paraId="3B5BD083" w14:textId="55721612" w:rsidR="00835A52" w:rsidRDefault="00835A52" w:rsidP="00835A5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If your county uses high-speed scanners, digital copies of all audit tapes for each and every batch of ballots run on the high-speed scanners for the November 3 General Election.</w:t>
      </w:r>
    </w:p>
    <w:p w14:paraId="14C58104" w14:textId="0704DEBD" w:rsidR="00835A52" w:rsidRDefault="00835A52" w:rsidP="00835A5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For all counties using ES&amp;S voting systems, a copy of the EL</w:t>
      </w:r>
      <w:r w:rsidR="007C57F2">
        <w:rPr>
          <w:rFonts w:cstheme="minorHAnsi"/>
        </w:rPr>
        <w:t xml:space="preserve">30A </w:t>
      </w:r>
      <w:r w:rsidR="00DF49A5">
        <w:rPr>
          <w:rFonts w:cstheme="minorHAnsi"/>
        </w:rPr>
        <w:t xml:space="preserve">by voting type </w:t>
      </w:r>
      <w:r w:rsidR="007C57F2">
        <w:rPr>
          <w:rFonts w:cstheme="minorHAnsi"/>
        </w:rPr>
        <w:t xml:space="preserve">with </w:t>
      </w:r>
      <w:r w:rsidR="00DF49A5">
        <w:rPr>
          <w:rFonts w:cstheme="minorHAnsi"/>
        </w:rPr>
        <w:t xml:space="preserve">all </w:t>
      </w:r>
      <w:r w:rsidR="007C57F2">
        <w:rPr>
          <w:rFonts w:cstheme="minorHAnsi"/>
        </w:rPr>
        <w:t xml:space="preserve">overvotes and undervotes included, or </w:t>
      </w:r>
      <w:r w:rsidR="00DF49A5">
        <w:rPr>
          <w:rFonts w:cstheme="minorHAnsi"/>
        </w:rPr>
        <w:t>the equivalent for Dominion Voting Systems.</w:t>
      </w:r>
      <w:r w:rsidR="007C57F2">
        <w:rPr>
          <w:rFonts w:cstheme="minorHAnsi"/>
        </w:rPr>
        <w:t xml:space="preserve"> </w:t>
      </w:r>
    </w:p>
    <w:p w14:paraId="3F615585" w14:textId="0CF6F7EB" w:rsidR="007C57F2" w:rsidRPr="008C7134" w:rsidRDefault="007C57F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All audit logs for the election management system and operating system, including but not limited to the Systems Log</w:t>
      </w:r>
      <w:r w:rsidR="00DF49A5">
        <w:rPr>
          <w:rFonts w:cstheme="minorHAnsi"/>
        </w:rPr>
        <w:t>s</w:t>
      </w:r>
      <w:r>
        <w:rPr>
          <w:rFonts w:cstheme="minorHAnsi"/>
        </w:rPr>
        <w:t>, Event Log</w:t>
      </w:r>
      <w:r w:rsidR="00DF49A5">
        <w:rPr>
          <w:rFonts w:cstheme="minorHAnsi"/>
        </w:rPr>
        <w:t>s</w:t>
      </w:r>
      <w:r>
        <w:rPr>
          <w:rFonts w:cstheme="minorHAnsi"/>
        </w:rPr>
        <w:t>, Transaction Log</w:t>
      </w:r>
      <w:r w:rsidR="00DF49A5">
        <w:rPr>
          <w:rFonts w:cstheme="minorHAnsi"/>
        </w:rPr>
        <w:t>s</w:t>
      </w:r>
      <w:r>
        <w:rPr>
          <w:rFonts w:cstheme="minorHAnsi"/>
        </w:rPr>
        <w:t>, and Manual Entry Log, however name</w:t>
      </w:r>
      <w:r w:rsidR="00DF49A5">
        <w:rPr>
          <w:rFonts w:cstheme="minorHAnsi"/>
        </w:rPr>
        <w:t>d</w:t>
      </w:r>
      <w:r>
        <w:rPr>
          <w:rFonts w:cstheme="minorHAnsi"/>
        </w:rPr>
        <w:t>.</w:t>
      </w:r>
    </w:p>
    <w:p w14:paraId="00115540" w14:textId="77777777" w:rsidR="00223C70" w:rsidRPr="00BA5A53" w:rsidRDefault="00223C70">
      <w:pPr>
        <w:rPr>
          <w:rFonts w:cstheme="minorHAnsi"/>
        </w:rPr>
      </w:pPr>
    </w:p>
    <w:p w14:paraId="34003325" w14:textId="77777777" w:rsidR="000701E0" w:rsidRPr="000701E0" w:rsidRDefault="00223C70" w:rsidP="000701E0">
      <w:pPr>
        <w:rPr>
          <w:rFonts w:eastAsia="Times New Roman" w:cstheme="minorHAnsi"/>
        </w:rPr>
      </w:pPr>
      <w:r w:rsidRPr="00BA5A53">
        <w:rPr>
          <w:rFonts w:eastAsia="Times New Roman" w:cstheme="minorHAnsi"/>
        </w:rPr>
        <w:lastRenderedPageBreak/>
        <w:t xml:space="preserve">Thank you in advance for your timely attention to </w:t>
      </w:r>
      <w:r w:rsidR="00F97836">
        <w:rPr>
          <w:rFonts w:eastAsia="Times New Roman" w:cstheme="minorHAnsi"/>
        </w:rPr>
        <w:t>our</w:t>
      </w:r>
      <w:r w:rsidRPr="00BA5A53">
        <w:rPr>
          <w:rFonts w:eastAsia="Times New Roman" w:cstheme="minorHAnsi"/>
        </w:rPr>
        <w:t xml:space="preserve"> request.</w:t>
      </w:r>
      <w:r w:rsidR="00BA5A53" w:rsidRPr="00BA5A53">
        <w:rPr>
          <w:rFonts w:eastAsia="Times New Roman" w:cstheme="minorHAnsi"/>
        </w:rPr>
        <w:t xml:space="preserve"> </w:t>
      </w:r>
      <w:r w:rsidR="00E50518" w:rsidRPr="00E50518">
        <w:rPr>
          <w:rFonts w:eastAsia="Times New Roman" w:cstheme="minorHAnsi"/>
        </w:rPr>
        <w:t xml:space="preserve">Should you deny </w:t>
      </w:r>
      <w:r w:rsidR="00E50518">
        <w:rPr>
          <w:rFonts w:eastAsia="Times New Roman" w:cstheme="minorHAnsi"/>
        </w:rPr>
        <w:t>our</w:t>
      </w:r>
      <w:r w:rsidR="00E50518" w:rsidRPr="00E50518">
        <w:rPr>
          <w:rFonts w:eastAsia="Times New Roman" w:cstheme="minorHAnsi"/>
        </w:rPr>
        <w:t xml:space="preserve"> request, or any part of the request, please state in writing the basis for the denial, including the exact statutory citation authorizing the denial as required </w:t>
      </w:r>
      <w:r w:rsidR="000701E0">
        <w:rPr>
          <w:rFonts w:eastAsia="Times New Roman" w:cstheme="minorHAnsi"/>
        </w:rPr>
        <w:t>b</w:t>
      </w:r>
      <w:r w:rsidR="000701E0" w:rsidRPr="000701E0">
        <w:rPr>
          <w:rFonts w:eastAsia="Times New Roman" w:cstheme="minorHAnsi"/>
        </w:rPr>
        <w:t xml:space="preserve">y s. 119.07(1)(d), F.S. </w:t>
      </w:r>
    </w:p>
    <w:p w14:paraId="06B6E372" w14:textId="77777777" w:rsidR="00E50518" w:rsidRDefault="00E50518">
      <w:pPr>
        <w:rPr>
          <w:rFonts w:eastAsia="Times New Roman" w:cstheme="minorHAnsi"/>
        </w:rPr>
      </w:pPr>
    </w:p>
    <w:p w14:paraId="314034BA" w14:textId="77777777" w:rsidR="008F5B1D" w:rsidRDefault="00BA5A53">
      <w:pPr>
        <w:rPr>
          <w:rFonts w:eastAsia="Times New Roman" w:cstheme="minorHAnsi"/>
        </w:rPr>
      </w:pPr>
      <w:r w:rsidRPr="008B7C2C">
        <w:rPr>
          <w:rFonts w:eastAsia="Times New Roman" w:cstheme="minorHAnsi"/>
        </w:rPr>
        <w:t>If you have any</w:t>
      </w:r>
      <w:r w:rsidR="000701E0">
        <w:rPr>
          <w:rFonts w:eastAsia="Times New Roman" w:cstheme="minorHAnsi"/>
        </w:rPr>
        <w:t xml:space="preserve"> questions</w:t>
      </w:r>
      <w:r w:rsidRPr="008B7C2C">
        <w:rPr>
          <w:rFonts w:eastAsia="Times New Roman" w:cstheme="minorHAnsi"/>
        </w:rPr>
        <w:t>,</w:t>
      </w:r>
      <w:r w:rsidRPr="00BA5A53">
        <w:rPr>
          <w:rFonts w:eastAsia="Times New Roman" w:cstheme="minorHAnsi"/>
        </w:rPr>
        <w:t xml:space="preserve"> </w:t>
      </w:r>
      <w:r w:rsidRPr="008B7C2C">
        <w:rPr>
          <w:rFonts w:eastAsia="Times New Roman" w:cstheme="minorHAnsi"/>
        </w:rPr>
        <w:t xml:space="preserve">you may contact </w:t>
      </w:r>
      <w:r w:rsidR="00F97836">
        <w:rPr>
          <w:rFonts w:eastAsia="Times New Roman" w:cstheme="minorHAnsi"/>
        </w:rPr>
        <w:t>anyone of us</w:t>
      </w:r>
      <w:r w:rsidRPr="008B7C2C">
        <w:rPr>
          <w:rFonts w:eastAsia="Times New Roman" w:cstheme="minorHAnsi"/>
        </w:rPr>
        <w:t xml:space="preserve"> at </w:t>
      </w:r>
      <w:r w:rsidRPr="00BA5A53">
        <w:rPr>
          <w:rFonts w:eastAsia="Times New Roman" w:cstheme="minorHAnsi"/>
        </w:rPr>
        <w:t>this email address:</w:t>
      </w:r>
      <w:r w:rsidR="008F5B1D">
        <w:rPr>
          <w:rFonts w:eastAsia="Times New Roman" w:cstheme="minorHAnsi"/>
        </w:rPr>
        <w:t xml:space="preserve">  </w:t>
      </w:r>
    </w:p>
    <w:p w14:paraId="073392C6" w14:textId="77777777" w:rsidR="008F5B1D" w:rsidRDefault="008F5B1D">
      <w:pPr>
        <w:rPr>
          <w:rFonts w:eastAsia="Times New Roman" w:cstheme="minorHAnsi"/>
        </w:rPr>
      </w:pPr>
    </w:p>
    <w:p w14:paraId="6092692E" w14:textId="77777777" w:rsidR="002E641B" w:rsidRPr="008F5B1D" w:rsidRDefault="00BA5A53">
      <w:pPr>
        <w:rPr>
          <w:rFonts w:eastAsia="Times New Roman" w:cstheme="minorHAnsi"/>
        </w:rPr>
      </w:pPr>
      <w:r w:rsidRPr="00BA5A53">
        <w:rPr>
          <w:rFonts w:eastAsia="Times New Roman" w:cstheme="minorHAnsi"/>
        </w:rPr>
        <w:t>FLElectionIntegrity@gmail.com</w:t>
      </w:r>
    </w:p>
    <w:p w14:paraId="6BD9ECD7" w14:textId="77777777" w:rsidR="00223C70" w:rsidRPr="00BA5A53" w:rsidRDefault="00223C70">
      <w:pPr>
        <w:rPr>
          <w:rFonts w:cstheme="minorHAnsi"/>
        </w:rPr>
      </w:pPr>
    </w:p>
    <w:p w14:paraId="225FD9DC" w14:textId="77777777" w:rsidR="00223C70" w:rsidRPr="00BA5A53" w:rsidRDefault="00223C70">
      <w:pPr>
        <w:rPr>
          <w:rFonts w:cstheme="minorHAnsi"/>
        </w:rPr>
      </w:pPr>
      <w:r w:rsidRPr="00BA5A53">
        <w:rPr>
          <w:rFonts w:cstheme="minorHAnsi"/>
        </w:rPr>
        <w:t>Best,</w:t>
      </w:r>
    </w:p>
    <w:p w14:paraId="52359A2C" w14:textId="77777777" w:rsidR="00D11430" w:rsidRDefault="00D11430">
      <w:pPr>
        <w:rPr>
          <w:rFonts w:cstheme="minorHAnsi"/>
        </w:rPr>
      </w:pPr>
    </w:p>
    <w:p w14:paraId="5A59F559" w14:textId="6D6FB195" w:rsidR="00D11430" w:rsidRPr="00BA5A53" w:rsidRDefault="00D11430">
      <w:pPr>
        <w:rPr>
          <w:rFonts w:cstheme="minorHAnsi"/>
        </w:rPr>
      </w:pPr>
      <w:r>
        <w:rPr>
          <w:rFonts w:cstheme="minorHAnsi"/>
        </w:rPr>
        <w:t xml:space="preserve">Volunteer members of the election protection community at </w:t>
      </w:r>
      <w:r w:rsidR="00AB5490" w:rsidRPr="00AB5490">
        <w:rPr>
          <w:rFonts w:cstheme="minorHAnsi"/>
        </w:rPr>
        <w:t>www.scrutineerscommunity.org</w:t>
      </w:r>
      <w:r w:rsidR="00E50518">
        <w:rPr>
          <w:rFonts w:cstheme="minorHAnsi"/>
        </w:rPr>
        <w:t xml:space="preserve">, </w:t>
      </w:r>
      <w:r w:rsidR="003E55AA">
        <w:rPr>
          <w:rFonts w:cstheme="minorHAnsi"/>
        </w:rPr>
        <w:t xml:space="preserve">Mary Freeman, Debra </w:t>
      </w:r>
      <w:proofErr w:type="spellStart"/>
      <w:r w:rsidR="003E55AA">
        <w:rPr>
          <w:rFonts w:cstheme="minorHAnsi"/>
        </w:rPr>
        <w:t>Kattle</w:t>
      </w:r>
      <w:r w:rsidR="000701E0">
        <w:rPr>
          <w:rFonts w:cstheme="minorHAnsi"/>
        </w:rPr>
        <w:t>r</w:t>
      </w:r>
      <w:proofErr w:type="spellEnd"/>
      <w:r w:rsidR="000701E0">
        <w:rPr>
          <w:rFonts w:cstheme="minorHAnsi"/>
        </w:rPr>
        <w:t>,</w:t>
      </w:r>
      <w:r w:rsidR="003E55AA">
        <w:rPr>
          <w:rFonts w:cstheme="minorHAnsi"/>
        </w:rPr>
        <w:t xml:space="preserve"> and </w:t>
      </w:r>
      <w:r w:rsidR="00E50518" w:rsidRPr="00BA5A53">
        <w:rPr>
          <w:rFonts w:cstheme="minorHAnsi"/>
        </w:rPr>
        <w:t>Patricia Silver</w:t>
      </w:r>
    </w:p>
    <w:p w14:paraId="4826336B" w14:textId="77777777" w:rsidR="002E641B" w:rsidRPr="00BA5A53" w:rsidRDefault="002E641B">
      <w:pPr>
        <w:rPr>
          <w:rFonts w:cstheme="minorHAnsi"/>
        </w:rPr>
      </w:pPr>
    </w:p>
    <w:sectPr w:rsidR="002E641B" w:rsidRPr="00BA5A53" w:rsidSect="00A7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F15"/>
    <w:multiLevelType w:val="hybridMultilevel"/>
    <w:tmpl w:val="A2AA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856"/>
    <w:multiLevelType w:val="hybridMultilevel"/>
    <w:tmpl w:val="A2C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976"/>
    <w:multiLevelType w:val="hybridMultilevel"/>
    <w:tmpl w:val="687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1B"/>
    <w:rsid w:val="00001A2B"/>
    <w:rsid w:val="00002C32"/>
    <w:rsid w:val="00003A66"/>
    <w:rsid w:val="00003C91"/>
    <w:rsid w:val="00007BCB"/>
    <w:rsid w:val="000103BB"/>
    <w:rsid w:val="0001160F"/>
    <w:rsid w:val="00012EF5"/>
    <w:rsid w:val="000269C1"/>
    <w:rsid w:val="000344C3"/>
    <w:rsid w:val="00034A4F"/>
    <w:rsid w:val="00035D43"/>
    <w:rsid w:val="00037D8D"/>
    <w:rsid w:val="00043126"/>
    <w:rsid w:val="00046374"/>
    <w:rsid w:val="000553F4"/>
    <w:rsid w:val="00057CC4"/>
    <w:rsid w:val="00060579"/>
    <w:rsid w:val="00065AFD"/>
    <w:rsid w:val="00066A5E"/>
    <w:rsid w:val="00067989"/>
    <w:rsid w:val="000701E0"/>
    <w:rsid w:val="00070906"/>
    <w:rsid w:val="00072767"/>
    <w:rsid w:val="00077197"/>
    <w:rsid w:val="00077EBE"/>
    <w:rsid w:val="00081255"/>
    <w:rsid w:val="00081A7C"/>
    <w:rsid w:val="00082E9E"/>
    <w:rsid w:val="00084A0A"/>
    <w:rsid w:val="00085094"/>
    <w:rsid w:val="00085BBA"/>
    <w:rsid w:val="00090EDE"/>
    <w:rsid w:val="0009303D"/>
    <w:rsid w:val="00096228"/>
    <w:rsid w:val="00096B72"/>
    <w:rsid w:val="00097112"/>
    <w:rsid w:val="000A1875"/>
    <w:rsid w:val="000A670E"/>
    <w:rsid w:val="000B0ACC"/>
    <w:rsid w:val="000B0B0B"/>
    <w:rsid w:val="000B2A7D"/>
    <w:rsid w:val="000B3BAC"/>
    <w:rsid w:val="000C3994"/>
    <w:rsid w:val="000C4B2D"/>
    <w:rsid w:val="000C53E9"/>
    <w:rsid w:val="000C6EBA"/>
    <w:rsid w:val="000C7968"/>
    <w:rsid w:val="000D6344"/>
    <w:rsid w:val="000E1641"/>
    <w:rsid w:val="000E374B"/>
    <w:rsid w:val="000E4500"/>
    <w:rsid w:val="000E64EF"/>
    <w:rsid w:val="000E6711"/>
    <w:rsid w:val="000F032A"/>
    <w:rsid w:val="000F450F"/>
    <w:rsid w:val="000F4F48"/>
    <w:rsid w:val="000F61C0"/>
    <w:rsid w:val="000F7CCA"/>
    <w:rsid w:val="001002D5"/>
    <w:rsid w:val="00101AB0"/>
    <w:rsid w:val="00101E90"/>
    <w:rsid w:val="0010267C"/>
    <w:rsid w:val="00102B04"/>
    <w:rsid w:val="00102B37"/>
    <w:rsid w:val="00102BAD"/>
    <w:rsid w:val="0010325E"/>
    <w:rsid w:val="0010431C"/>
    <w:rsid w:val="0010540A"/>
    <w:rsid w:val="00111907"/>
    <w:rsid w:val="0011408A"/>
    <w:rsid w:val="00121414"/>
    <w:rsid w:val="0012359B"/>
    <w:rsid w:val="00130542"/>
    <w:rsid w:val="001321EE"/>
    <w:rsid w:val="00132CEB"/>
    <w:rsid w:val="00134386"/>
    <w:rsid w:val="00135E89"/>
    <w:rsid w:val="0014084A"/>
    <w:rsid w:val="00140CA6"/>
    <w:rsid w:val="001419CD"/>
    <w:rsid w:val="00143F5E"/>
    <w:rsid w:val="001451CE"/>
    <w:rsid w:val="00145B54"/>
    <w:rsid w:val="00147F41"/>
    <w:rsid w:val="0015409F"/>
    <w:rsid w:val="001540D6"/>
    <w:rsid w:val="00155B91"/>
    <w:rsid w:val="00155D35"/>
    <w:rsid w:val="00166828"/>
    <w:rsid w:val="0017020C"/>
    <w:rsid w:val="001705A1"/>
    <w:rsid w:val="00170740"/>
    <w:rsid w:val="0017254A"/>
    <w:rsid w:val="00174CEF"/>
    <w:rsid w:val="001772FC"/>
    <w:rsid w:val="00177A88"/>
    <w:rsid w:val="00181409"/>
    <w:rsid w:val="00184A77"/>
    <w:rsid w:val="001859A0"/>
    <w:rsid w:val="00186423"/>
    <w:rsid w:val="00186BC0"/>
    <w:rsid w:val="001905D1"/>
    <w:rsid w:val="00190803"/>
    <w:rsid w:val="00192204"/>
    <w:rsid w:val="00192EE8"/>
    <w:rsid w:val="00192F45"/>
    <w:rsid w:val="00197E0C"/>
    <w:rsid w:val="00197EE9"/>
    <w:rsid w:val="001A3B38"/>
    <w:rsid w:val="001A4C29"/>
    <w:rsid w:val="001A6CE1"/>
    <w:rsid w:val="001A6E72"/>
    <w:rsid w:val="001B19C4"/>
    <w:rsid w:val="001B211A"/>
    <w:rsid w:val="001B47BF"/>
    <w:rsid w:val="001B4842"/>
    <w:rsid w:val="001C4725"/>
    <w:rsid w:val="001C5B54"/>
    <w:rsid w:val="001D2DB1"/>
    <w:rsid w:val="001D4E25"/>
    <w:rsid w:val="001D5617"/>
    <w:rsid w:val="001D6AEF"/>
    <w:rsid w:val="001D6C83"/>
    <w:rsid w:val="001D7E9A"/>
    <w:rsid w:val="001E47B6"/>
    <w:rsid w:val="001E4C74"/>
    <w:rsid w:val="001E6045"/>
    <w:rsid w:val="001E74AB"/>
    <w:rsid w:val="001E7DAA"/>
    <w:rsid w:val="001F170E"/>
    <w:rsid w:val="001F2D34"/>
    <w:rsid w:val="001F3B41"/>
    <w:rsid w:val="001F4020"/>
    <w:rsid w:val="001F609A"/>
    <w:rsid w:val="001F7978"/>
    <w:rsid w:val="00201004"/>
    <w:rsid w:val="0020596A"/>
    <w:rsid w:val="00206CA0"/>
    <w:rsid w:val="0021394F"/>
    <w:rsid w:val="00213989"/>
    <w:rsid w:val="00213CE1"/>
    <w:rsid w:val="00213FFA"/>
    <w:rsid w:val="00215300"/>
    <w:rsid w:val="0021693A"/>
    <w:rsid w:val="002209D9"/>
    <w:rsid w:val="00221730"/>
    <w:rsid w:val="0022382B"/>
    <w:rsid w:val="00223C70"/>
    <w:rsid w:val="00224E90"/>
    <w:rsid w:val="00226DEB"/>
    <w:rsid w:val="002272CD"/>
    <w:rsid w:val="00231B4E"/>
    <w:rsid w:val="002322AC"/>
    <w:rsid w:val="00232E9C"/>
    <w:rsid w:val="00240338"/>
    <w:rsid w:val="002414EC"/>
    <w:rsid w:val="00241CD8"/>
    <w:rsid w:val="0024225B"/>
    <w:rsid w:val="00244054"/>
    <w:rsid w:val="00244B29"/>
    <w:rsid w:val="0024631A"/>
    <w:rsid w:val="002477EE"/>
    <w:rsid w:val="002518F4"/>
    <w:rsid w:val="00255433"/>
    <w:rsid w:val="00255F5E"/>
    <w:rsid w:val="00256115"/>
    <w:rsid w:val="00257A56"/>
    <w:rsid w:val="0026175E"/>
    <w:rsid w:val="002637DD"/>
    <w:rsid w:val="00263FB8"/>
    <w:rsid w:val="00266313"/>
    <w:rsid w:val="002665A1"/>
    <w:rsid w:val="00266947"/>
    <w:rsid w:val="00266E78"/>
    <w:rsid w:val="00272030"/>
    <w:rsid w:val="00274BE7"/>
    <w:rsid w:val="00277295"/>
    <w:rsid w:val="002835BC"/>
    <w:rsid w:val="00290CF3"/>
    <w:rsid w:val="00293AA3"/>
    <w:rsid w:val="00295C60"/>
    <w:rsid w:val="00297C0C"/>
    <w:rsid w:val="002A12EA"/>
    <w:rsid w:val="002A4D82"/>
    <w:rsid w:val="002B0972"/>
    <w:rsid w:val="002B2635"/>
    <w:rsid w:val="002B4C75"/>
    <w:rsid w:val="002B4DA4"/>
    <w:rsid w:val="002C020A"/>
    <w:rsid w:val="002C26E0"/>
    <w:rsid w:val="002C54D8"/>
    <w:rsid w:val="002C5F8F"/>
    <w:rsid w:val="002D4B91"/>
    <w:rsid w:val="002D6132"/>
    <w:rsid w:val="002D7D61"/>
    <w:rsid w:val="002E1B4B"/>
    <w:rsid w:val="002E1E51"/>
    <w:rsid w:val="002E2CCE"/>
    <w:rsid w:val="002E5165"/>
    <w:rsid w:val="002E641B"/>
    <w:rsid w:val="002E7538"/>
    <w:rsid w:val="00302EE0"/>
    <w:rsid w:val="00303E6F"/>
    <w:rsid w:val="003060C0"/>
    <w:rsid w:val="00306437"/>
    <w:rsid w:val="003118BD"/>
    <w:rsid w:val="0031250D"/>
    <w:rsid w:val="0031364B"/>
    <w:rsid w:val="00314EE4"/>
    <w:rsid w:val="003153BD"/>
    <w:rsid w:val="003175D1"/>
    <w:rsid w:val="003179F9"/>
    <w:rsid w:val="003204C3"/>
    <w:rsid w:val="00320D0C"/>
    <w:rsid w:val="00325F7E"/>
    <w:rsid w:val="003279DD"/>
    <w:rsid w:val="003312DF"/>
    <w:rsid w:val="00331D57"/>
    <w:rsid w:val="00333BB6"/>
    <w:rsid w:val="00337548"/>
    <w:rsid w:val="00337FBE"/>
    <w:rsid w:val="00340028"/>
    <w:rsid w:val="003428CF"/>
    <w:rsid w:val="003458E9"/>
    <w:rsid w:val="00353375"/>
    <w:rsid w:val="00354E98"/>
    <w:rsid w:val="003554C8"/>
    <w:rsid w:val="00355E28"/>
    <w:rsid w:val="003561D5"/>
    <w:rsid w:val="003566B8"/>
    <w:rsid w:val="00356EF6"/>
    <w:rsid w:val="00357DFE"/>
    <w:rsid w:val="003620BB"/>
    <w:rsid w:val="003624D3"/>
    <w:rsid w:val="003673A9"/>
    <w:rsid w:val="0037438B"/>
    <w:rsid w:val="00382D61"/>
    <w:rsid w:val="0038314D"/>
    <w:rsid w:val="0038403C"/>
    <w:rsid w:val="00384890"/>
    <w:rsid w:val="003850A7"/>
    <w:rsid w:val="00385907"/>
    <w:rsid w:val="00386F1E"/>
    <w:rsid w:val="00387535"/>
    <w:rsid w:val="00387BC1"/>
    <w:rsid w:val="00390BA1"/>
    <w:rsid w:val="00393163"/>
    <w:rsid w:val="00395C94"/>
    <w:rsid w:val="0039729A"/>
    <w:rsid w:val="003A06D1"/>
    <w:rsid w:val="003A3374"/>
    <w:rsid w:val="003A400C"/>
    <w:rsid w:val="003A4E6A"/>
    <w:rsid w:val="003A57CF"/>
    <w:rsid w:val="003A76A4"/>
    <w:rsid w:val="003A7A22"/>
    <w:rsid w:val="003A7C3C"/>
    <w:rsid w:val="003B0E31"/>
    <w:rsid w:val="003B1F5C"/>
    <w:rsid w:val="003C189C"/>
    <w:rsid w:val="003C23B5"/>
    <w:rsid w:val="003C4738"/>
    <w:rsid w:val="003D2D54"/>
    <w:rsid w:val="003D52AE"/>
    <w:rsid w:val="003E5079"/>
    <w:rsid w:val="003E55AA"/>
    <w:rsid w:val="003E7393"/>
    <w:rsid w:val="003E7C57"/>
    <w:rsid w:val="003F799A"/>
    <w:rsid w:val="003F7F2F"/>
    <w:rsid w:val="00400005"/>
    <w:rsid w:val="0040249D"/>
    <w:rsid w:val="004032A8"/>
    <w:rsid w:val="0040434B"/>
    <w:rsid w:val="00405745"/>
    <w:rsid w:val="00407E71"/>
    <w:rsid w:val="004166E7"/>
    <w:rsid w:val="00417F65"/>
    <w:rsid w:val="00421C21"/>
    <w:rsid w:val="00426871"/>
    <w:rsid w:val="00433097"/>
    <w:rsid w:val="0043425F"/>
    <w:rsid w:val="00440F97"/>
    <w:rsid w:val="004441EA"/>
    <w:rsid w:val="0044743B"/>
    <w:rsid w:val="004508CE"/>
    <w:rsid w:val="00453977"/>
    <w:rsid w:val="00455553"/>
    <w:rsid w:val="00455E04"/>
    <w:rsid w:val="0046193F"/>
    <w:rsid w:val="00467C81"/>
    <w:rsid w:val="00467FA9"/>
    <w:rsid w:val="0047458E"/>
    <w:rsid w:val="00475826"/>
    <w:rsid w:val="0048007F"/>
    <w:rsid w:val="004849D2"/>
    <w:rsid w:val="00485784"/>
    <w:rsid w:val="00487228"/>
    <w:rsid w:val="00487E51"/>
    <w:rsid w:val="00490833"/>
    <w:rsid w:val="004931E1"/>
    <w:rsid w:val="0049400B"/>
    <w:rsid w:val="00494AF6"/>
    <w:rsid w:val="00496E58"/>
    <w:rsid w:val="00497BCD"/>
    <w:rsid w:val="004A144F"/>
    <w:rsid w:val="004A5840"/>
    <w:rsid w:val="004B4084"/>
    <w:rsid w:val="004B5FA4"/>
    <w:rsid w:val="004B6733"/>
    <w:rsid w:val="004B7572"/>
    <w:rsid w:val="004C2549"/>
    <w:rsid w:val="004C31E3"/>
    <w:rsid w:val="004C3A21"/>
    <w:rsid w:val="004C3E3B"/>
    <w:rsid w:val="004D1962"/>
    <w:rsid w:val="004D3DF7"/>
    <w:rsid w:val="004D4DC6"/>
    <w:rsid w:val="004D69C3"/>
    <w:rsid w:val="004E0C8D"/>
    <w:rsid w:val="004E448F"/>
    <w:rsid w:val="004E7A93"/>
    <w:rsid w:val="00502651"/>
    <w:rsid w:val="005029FF"/>
    <w:rsid w:val="00503899"/>
    <w:rsid w:val="005064A8"/>
    <w:rsid w:val="00510B43"/>
    <w:rsid w:val="00512B97"/>
    <w:rsid w:val="00514811"/>
    <w:rsid w:val="005226A3"/>
    <w:rsid w:val="00522C46"/>
    <w:rsid w:val="00523AA6"/>
    <w:rsid w:val="0052443C"/>
    <w:rsid w:val="00525782"/>
    <w:rsid w:val="00526079"/>
    <w:rsid w:val="00531400"/>
    <w:rsid w:val="005356B2"/>
    <w:rsid w:val="00535806"/>
    <w:rsid w:val="005376E5"/>
    <w:rsid w:val="00543AE9"/>
    <w:rsid w:val="005449BC"/>
    <w:rsid w:val="005468DB"/>
    <w:rsid w:val="005477F7"/>
    <w:rsid w:val="00547CEA"/>
    <w:rsid w:val="005507B8"/>
    <w:rsid w:val="00555749"/>
    <w:rsid w:val="00557584"/>
    <w:rsid w:val="00567FAE"/>
    <w:rsid w:val="00571925"/>
    <w:rsid w:val="00571926"/>
    <w:rsid w:val="00575915"/>
    <w:rsid w:val="00577214"/>
    <w:rsid w:val="00580224"/>
    <w:rsid w:val="0058113F"/>
    <w:rsid w:val="005832D1"/>
    <w:rsid w:val="005868C3"/>
    <w:rsid w:val="0059126F"/>
    <w:rsid w:val="005914AE"/>
    <w:rsid w:val="00591748"/>
    <w:rsid w:val="005931E8"/>
    <w:rsid w:val="005946A0"/>
    <w:rsid w:val="00595A6C"/>
    <w:rsid w:val="005A05E9"/>
    <w:rsid w:val="005A1A11"/>
    <w:rsid w:val="005A3F9E"/>
    <w:rsid w:val="005A5290"/>
    <w:rsid w:val="005A744F"/>
    <w:rsid w:val="005A78F0"/>
    <w:rsid w:val="005B3929"/>
    <w:rsid w:val="005B5C17"/>
    <w:rsid w:val="005C1F77"/>
    <w:rsid w:val="005C2B5B"/>
    <w:rsid w:val="005C38F7"/>
    <w:rsid w:val="005D15DA"/>
    <w:rsid w:val="005E4912"/>
    <w:rsid w:val="005F0094"/>
    <w:rsid w:val="0060192D"/>
    <w:rsid w:val="00602702"/>
    <w:rsid w:val="00602F86"/>
    <w:rsid w:val="00603817"/>
    <w:rsid w:val="00606D60"/>
    <w:rsid w:val="00607235"/>
    <w:rsid w:val="00610045"/>
    <w:rsid w:val="006110CA"/>
    <w:rsid w:val="00611698"/>
    <w:rsid w:val="00613559"/>
    <w:rsid w:val="0061387B"/>
    <w:rsid w:val="006151D4"/>
    <w:rsid w:val="006172FD"/>
    <w:rsid w:val="0062123D"/>
    <w:rsid w:val="00622DBC"/>
    <w:rsid w:val="006256E1"/>
    <w:rsid w:val="0062618E"/>
    <w:rsid w:val="006308DF"/>
    <w:rsid w:val="00630DD3"/>
    <w:rsid w:val="00631020"/>
    <w:rsid w:val="006324DE"/>
    <w:rsid w:val="0063699B"/>
    <w:rsid w:val="00636BBF"/>
    <w:rsid w:val="00642053"/>
    <w:rsid w:val="00642922"/>
    <w:rsid w:val="0064675B"/>
    <w:rsid w:val="00646BA9"/>
    <w:rsid w:val="006472B4"/>
    <w:rsid w:val="006544D5"/>
    <w:rsid w:val="00654D5E"/>
    <w:rsid w:val="0065788B"/>
    <w:rsid w:val="00664FC9"/>
    <w:rsid w:val="00665725"/>
    <w:rsid w:val="00666675"/>
    <w:rsid w:val="006677AB"/>
    <w:rsid w:val="00681F39"/>
    <w:rsid w:val="006825FE"/>
    <w:rsid w:val="0068267D"/>
    <w:rsid w:val="00683FB5"/>
    <w:rsid w:val="00685400"/>
    <w:rsid w:val="006870A3"/>
    <w:rsid w:val="00691BA6"/>
    <w:rsid w:val="00691D55"/>
    <w:rsid w:val="0069207F"/>
    <w:rsid w:val="006948CF"/>
    <w:rsid w:val="006A1CDA"/>
    <w:rsid w:val="006A1EB0"/>
    <w:rsid w:val="006A3170"/>
    <w:rsid w:val="006A6038"/>
    <w:rsid w:val="006B1CF0"/>
    <w:rsid w:val="006B4D70"/>
    <w:rsid w:val="006B7B4B"/>
    <w:rsid w:val="006C120E"/>
    <w:rsid w:val="006C4A94"/>
    <w:rsid w:val="006C5259"/>
    <w:rsid w:val="006D238D"/>
    <w:rsid w:val="006D4C39"/>
    <w:rsid w:val="006D517F"/>
    <w:rsid w:val="006D543F"/>
    <w:rsid w:val="006D7CED"/>
    <w:rsid w:val="006E3988"/>
    <w:rsid w:val="006E5722"/>
    <w:rsid w:val="006E5E5F"/>
    <w:rsid w:val="006E7115"/>
    <w:rsid w:val="006F14ED"/>
    <w:rsid w:val="006F1995"/>
    <w:rsid w:val="006F45A8"/>
    <w:rsid w:val="006F58F1"/>
    <w:rsid w:val="006F7DBD"/>
    <w:rsid w:val="00702006"/>
    <w:rsid w:val="0070320D"/>
    <w:rsid w:val="0070343A"/>
    <w:rsid w:val="0070563A"/>
    <w:rsid w:val="00705701"/>
    <w:rsid w:val="0070799A"/>
    <w:rsid w:val="00710273"/>
    <w:rsid w:val="0071327A"/>
    <w:rsid w:val="00713924"/>
    <w:rsid w:val="00713C08"/>
    <w:rsid w:val="00714102"/>
    <w:rsid w:val="00715821"/>
    <w:rsid w:val="00724450"/>
    <w:rsid w:val="00724946"/>
    <w:rsid w:val="007249AF"/>
    <w:rsid w:val="00726243"/>
    <w:rsid w:val="007332D3"/>
    <w:rsid w:val="0073353D"/>
    <w:rsid w:val="00737EA0"/>
    <w:rsid w:val="007413B8"/>
    <w:rsid w:val="007443DE"/>
    <w:rsid w:val="00744C8B"/>
    <w:rsid w:val="007512A5"/>
    <w:rsid w:val="00751FFD"/>
    <w:rsid w:val="00755748"/>
    <w:rsid w:val="00756A2A"/>
    <w:rsid w:val="007613DA"/>
    <w:rsid w:val="0076581C"/>
    <w:rsid w:val="00766C9A"/>
    <w:rsid w:val="0076713A"/>
    <w:rsid w:val="0077473E"/>
    <w:rsid w:val="00782D6C"/>
    <w:rsid w:val="00783AEA"/>
    <w:rsid w:val="007852CE"/>
    <w:rsid w:val="00785BA8"/>
    <w:rsid w:val="007860FD"/>
    <w:rsid w:val="0079418F"/>
    <w:rsid w:val="007952BD"/>
    <w:rsid w:val="007959A1"/>
    <w:rsid w:val="00796AA7"/>
    <w:rsid w:val="007A14E2"/>
    <w:rsid w:val="007A1DBB"/>
    <w:rsid w:val="007A5F43"/>
    <w:rsid w:val="007A750B"/>
    <w:rsid w:val="007B02B1"/>
    <w:rsid w:val="007B409D"/>
    <w:rsid w:val="007B5F18"/>
    <w:rsid w:val="007C1415"/>
    <w:rsid w:val="007C301F"/>
    <w:rsid w:val="007C3AB5"/>
    <w:rsid w:val="007C57F2"/>
    <w:rsid w:val="007D154E"/>
    <w:rsid w:val="007D456B"/>
    <w:rsid w:val="007D4E61"/>
    <w:rsid w:val="007D74F3"/>
    <w:rsid w:val="007E0E74"/>
    <w:rsid w:val="007E289F"/>
    <w:rsid w:val="007E5277"/>
    <w:rsid w:val="007F06BC"/>
    <w:rsid w:val="007F16D9"/>
    <w:rsid w:val="007F3EF5"/>
    <w:rsid w:val="008010C9"/>
    <w:rsid w:val="008010E1"/>
    <w:rsid w:val="0080143C"/>
    <w:rsid w:val="00801EB2"/>
    <w:rsid w:val="008023C7"/>
    <w:rsid w:val="00802672"/>
    <w:rsid w:val="00805615"/>
    <w:rsid w:val="00806CF4"/>
    <w:rsid w:val="00807C90"/>
    <w:rsid w:val="00814D6C"/>
    <w:rsid w:val="00817422"/>
    <w:rsid w:val="00821627"/>
    <w:rsid w:val="00824D1E"/>
    <w:rsid w:val="0082508E"/>
    <w:rsid w:val="00825BE8"/>
    <w:rsid w:val="008260EB"/>
    <w:rsid w:val="00826C59"/>
    <w:rsid w:val="00827365"/>
    <w:rsid w:val="0082774E"/>
    <w:rsid w:val="008301EF"/>
    <w:rsid w:val="0083545D"/>
    <w:rsid w:val="00835682"/>
    <w:rsid w:val="00835801"/>
    <w:rsid w:val="00835976"/>
    <w:rsid w:val="00835A52"/>
    <w:rsid w:val="00840A94"/>
    <w:rsid w:val="0084281B"/>
    <w:rsid w:val="008443B8"/>
    <w:rsid w:val="00846490"/>
    <w:rsid w:val="00847AA8"/>
    <w:rsid w:val="00850B1E"/>
    <w:rsid w:val="008554F9"/>
    <w:rsid w:val="008567F9"/>
    <w:rsid w:val="008605EA"/>
    <w:rsid w:val="00860FAA"/>
    <w:rsid w:val="00862D4D"/>
    <w:rsid w:val="008631EC"/>
    <w:rsid w:val="00865F90"/>
    <w:rsid w:val="00866158"/>
    <w:rsid w:val="008700F8"/>
    <w:rsid w:val="008739E5"/>
    <w:rsid w:val="00873A57"/>
    <w:rsid w:val="00873FB5"/>
    <w:rsid w:val="00875F92"/>
    <w:rsid w:val="00880FF7"/>
    <w:rsid w:val="00883453"/>
    <w:rsid w:val="00883737"/>
    <w:rsid w:val="00886532"/>
    <w:rsid w:val="00887222"/>
    <w:rsid w:val="00887F73"/>
    <w:rsid w:val="0089083F"/>
    <w:rsid w:val="008911B0"/>
    <w:rsid w:val="00891721"/>
    <w:rsid w:val="008934BC"/>
    <w:rsid w:val="0089392D"/>
    <w:rsid w:val="00896142"/>
    <w:rsid w:val="00896CD8"/>
    <w:rsid w:val="00897DC5"/>
    <w:rsid w:val="008A2ED7"/>
    <w:rsid w:val="008A3C15"/>
    <w:rsid w:val="008A4257"/>
    <w:rsid w:val="008A4F58"/>
    <w:rsid w:val="008A5057"/>
    <w:rsid w:val="008A6753"/>
    <w:rsid w:val="008A7AB0"/>
    <w:rsid w:val="008B07A4"/>
    <w:rsid w:val="008B2BEF"/>
    <w:rsid w:val="008B58EF"/>
    <w:rsid w:val="008B5C9C"/>
    <w:rsid w:val="008B6101"/>
    <w:rsid w:val="008B71F7"/>
    <w:rsid w:val="008B7642"/>
    <w:rsid w:val="008B7AA3"/>
    <w:rsid w:val="008B7F24"/>
    <w:rsid w:val="008C3A4B"/>
    <w:rsid w:val="008C5498"/>
    <w:rsid w:val="008C7134"/>
    <w:rsid w:val="008C751C"/>
    <w:rsid w:val="008D376F"/>
    <w:rsid w:val="008D4A78"/>
    <w:rsid w:val="008D5A03"/>
    <w:rsid w:val="008D6182"/>
    <w:rsid w:val="008D650B"/>
    <w:rsid w:val="008D7DC4"/>
    <w:rsid w:val="008E3DDE"/>
    <w:rsid w:val="008E5971"/>
    <w:rsid w:val="008E5D13"/>
    <w:rsid w:val="008F0DC9"/>
    <w:rsid w:val="008F3BD8"/>
    <w:rsid w:val="008F4476"/>
    <w:rsid w:val="008F5B1D"/>
    <w:rsid w:val="008F7A25"/>
    <w:rsid w:val="008F7F06"/>
    <w:rsid w:val="0090232C"/>
    <w:rsid w:val="00903AAD"/>
    <w:rsid w:val="009054CD"/>
    <w:rsid w:val="009166F1"/>
    <w:rsid w:val="00922F20"/>
    <w:rsid w:val="0092356B"/>
    <w:rsid w:val="009248EE"/>
    <w:rsid w:val="00925DB1"/>
    <w:rsid w:val="009279DD"/>
    <w:rsid w:val="00932557"/>
    <w:rsid w:val="00932B07"/>
    <w:rsid w:val="0093367D"/>
    <w:rsid w:val="009366C5"/>
    <w:rsid w:val="0093764B"/>
    <w:rsid w:val="00937697"/>
    <w:rsid w:val="00941B25"/>
    <w:rsid w:val="009434D9"/>
    <w:rsid w:val="0094571C"/>
    <w:rsid w:val="00950A4B"/>
    <w:rsid w:val="00950ACB"/>
    <w:rsid w:val="0095556F"/>
    <w:rsid w:val="00960248"/>
    <w:rsid w:val="00960870"/>
    <w:rsid w:val="00964426"/>
    <w:rsid w:val="00966041"/>
    <w:rsid w:val="009678AE"/>
    <w:rsid w:val="00974BCA"/>
    <w:rsid w:val="00976B20"/>
    <w:rsid w:val="00980083"/>
    <w:rsid w:val="009809CE"/>
    <w:rsid w:val="00982E09"/>
    <w:rsid w:val="00985C0E"/>
    <w:rsid w:val="009862D0"/>
    <w:rsid w:val="0098641A"/>
    <w:rsid w:val="009869D6"/>
    <w:rsid w:val="00986D66"/>
    <w:rsid w:val="00987D20"/>
    <w:rsid w:val="0099059E"/>
    <w:rsid w:val="00990763"/>
    <w:rsid w:val="00996E32"/>
    <w:rsid w:val="00997540"/>
    <w:rsid w:val="009A2D80"/>
    <w:rsid w:val="009A562E"/>
    <w:rsid w:val="009A7CD5"/>
    <w:rsid w:val="009B0CA5"/>
    <w:rsid w:val="009B537A"/>
    <w:rsid w:val="009B56E2"/>
    <w:rsid w:val="009B63A9"/>
    <w:rsid w:val="009C0E7C"/>
    <w:rsid w:val="009C10C3"/>
    <w:rsid w:val="009C227D"/>
    <w:rsid w:val="009C291E"/>
    <w:rsid w:val="009C4561"/>
    <w:rsid w:val="009C4D92"/>
    <w:rsid w:val="009C61B7"/>
    <w:rsid w:val="009C6B51"/>
    <w:rsid w:val="009D10AA"/>
    <w:rsid w:val="009D19D3"/>
    <w:rsid w:val="009D2459"/>
    <w:rsid w:val="009D6D00"/>
    <w:rsid w:val="009E06C5"/>
    <w:rsid w:val="009E1F8F"/>
    <w:rsid w:val="009E3FA9"/>
    <w:rsid w:val="009E629C"/>
    <w:rsid w:val="009E729E"/>
    <w:rsid w:val="009F0E1A"/>
    <w:rsid w:val="009F2B2E"/>
    <w:rsid w:val="009F476B"/>
    <w:rsid w:val="009F6275"/>
    <w:rsid w:val="009F7BEE"/>
    <w:rsid w:val="00A003EC"/>
    <w:rsid w:val="00A00B66"/>
    <w:rsid w:val="00A01CBA"/>
    <w:rsid w:val="00A03E9C"/>
    <w:rsid w:val="00A0702E"/>
    <w:rsid w:val="00A0759D"/>
    <w:rsid w:val="00A1032D"/>
    <w:rsid w:val="00A11F28"/>
    <w:rsid w:val="00A129A2"/>
    <w:rsid w:val="00A17F2B"/>
    <w:rsid w:val="00A27490"/>
    <w:rsid w:val="00A34C3C"/>
    <w:rsid w:val="00A36428"/>
    <w:rsid w:val="00A40E57"/>
    <w:rsid w:val="00A41882"/>
    <w:rsid w:val="00A4329B"/>
    <w:rsid w:val="00A432CC"/>
    <w:rsid w:val="00A462E7"/>
    <w:rsid w:val="00A46B6F"/>
    <w:rsid w:val="00A476CD"/>
    <w:rsid w:val="00A47D04"/>
    <w:rsid w:val="00A47F51"/>
    <w:rsid w:val="00A533CD"/>
    <w:rsid w:val="00A5426D"/>
    <w:rsid w:val="00A55CBF"/>
    <w:rsid w:val="00A563AD"/>
    <w:rsid w:val="00A565F0"/>
    <w:rsid w:val="00A57884"/>
    <w:rsid w:val="00A603C2"/>
    <w:rsid w:val="00A60DB2"/>
    <w:rsid w:val="00A61273"/>
    <w:rsid w:val="00A632A1"/>
    <w:rsid w:val="00A648C2"/>
    <w:rsid w:val="00A673E1"/>
    <w:rsid w:val="00A70F29"/>
    <w:rsid w:val="00A71324"/>
    <w:rsid w:val="00A716EA"/>
    <w:rsid w:val="00A73575"/>
    <w:rsid w:val="00A80CE4"/>
    <w:rsid w:val="00A82CB8"/>
    <w:rsid w:val="00A833AB"/>
    <w:rsid w:val="00A838C8"/>
    <w:rsid w:val="00A854DB"/>
    <w:rsid w:val="00A86749"/>
    <w:rsid w:val="00A92CE3"/>
    <w:rsid w:val="00A93E59"/>
    <w:rsid w:val="00A959CF"/>
    <w:rsid w:val="00A9635B"/>
    <w:rsid w:val="00AA0797"/>
    <w:rsid w:val="00AA2B94"/>
    <w:rsid w:val="00AA5792"/>
    <w:rsid w:val="00AA6604"/>
    <w:rsid w:val="00AA7523"/>
    <w:rsid w:val="00AB5486"/>
    <w:rsid w:val="00AB5490"/>
    <w:rsid w:val="00AB5A64"/>
    <w:rsid w:val="00AB62FE"/>
    <w:rsid w:val="00AB7C0A"/>
    <w:rsid w:val="00AC12F6"/>
    <w:rsid w:val="00AC5B4D"/>
    <w:rsid w:val="00AD208E"/>
    <w:rsid w:val="00AD21A3"/>
    <w:rsid w:val="00AD2550"/>
    <w:rsid w:val="00AD268C"/>
    <w:rsid w:val="00AD5C22"/>
    <w:rsid w:val="00AD6235"/>
    <w:rsid w:val="00AD6C58"/>
    <w:rsid w:val="00AE4375"/>
    <w:rsid w:val="00AE62BC"/>
    <w:rsid w:val="00AE649A"/>
    <w:rsid w:val="00AF0B22"/>
    <w:rsid w:val="00AF1154"/>
    <w:rsid w:val="00AF6D9B"/>
    <w:rsid w:val="00AF7DF0"/>
    <w:rsid w:val="00B0198E"/>
    <w:rsid w:val="00B02142"/>
    <w:rsid w:val="00B048E0"/>
    <w:rsid w:val="00B1145C"/>
    <w:rsid w:val="00B13A35"/>
    <w:rsid w:val="00B155EC"/>
    <w:rsid w:val="00B15CE6"/>
    <w:rsid w:val="00B21A8B"/>
    <w:rsid w:val="00B21BE7"/>
    <w:rsid w:val="00B232BD"/>
    <w:rsid w:val="00B2400D"/>
    <w:rsid w:val="00B2657F"/>
    <w:rsid w:val="00B367E6"/>
    <w:rsid w:val="00B4118E"/>
    <w:rsid w:val="00B4483B"/>
    <w:rsid w:val="00B50415"/>
    <w:rsid w:val="00B512E1"/>
    <w:rsid w:val="00B537A4"/>
    <w:rsid w:val="00B53BA2"/>
    <w:rsid w:val="00B55A05"/>
    <w:rsid w:val="00B61194"/>
    <w:rsid w:val="00B639CA"/>
    <w:rsid w:val="00B64D16"/>
    <w:rsid w:val="00B6782C"/>
    <w:rsid w:val="00B7023D"/>
    <w:rsid w:val="00B702AF"/>
    <w:rsid w:val="00B74D3E"/>
    <w:rsid w:val="00B76C75"/>
    <w:rsid w:val="00B775F4"/>
    <w:rsid w:val="00B77F91"/>
    <w:rsid w:val="00B81434"/>
    <w:rsid w:val="00B822C4"/>
    <w:rsid w:val="00B8322D"/>
    <w:rsid w:val="00B841F8"/>
    <w:rsid w:val="00B8430C"/>
    <w:rsid w:val="00B8631B"/>
    <w:rsid w:val="00B9350F"/>
    <w:rsid w:val="00B94D9F"/>
    <w:rsid w:val="00B95464"/>
    <w:rsid w:val="00B96CBD"/>
    <w:rsid w:val="00BA0141"/>
    <w:rsid w:val="00BA0823"/>
    <w:rsid w:val="00BA2E7E"/>
    <w:rsid w:val="00BA4BED"/>
    <w:rsid w:val="00BA5A53"/>
    <w:rsid w:val="00BA6295"/>
    <w:rsid w:val="00BB1025"/>
    <w:rsid w:val="00BB146C"/>
    <w:rsid w:val="00BB297C"/>
    <w:rsid w:val="00BB3246"/>
    <w:rsid w:val="00BB372D"/>
    <w:rsid w:val="00BB5DE9"/>
    <w:rsid w:val="00BC1D9F"/>
    <w:rsid w:val="00BC30FE"/>
    <w:rsid w:val="00BC4109"/>
    <w:rsid w:val="00BC441B"/>
    <w:rsid w:val="00BC4B2F"/>
    <w:rsid w:val="00BD3994"/>
    <w:rsid w:val="00BD4F25"/>
    <w:rsid w:val="00BD7796"/>
    <w:rsid w:val="00BE0A18"/>
    <w:rsid w:val="00BE297F"/>
    <w:rsid w:val="00BE309E"/>
    <w:rsid w:val="00BE3E48"/>
    <w:rsid w:val="00BE4E50"/>
    <w:rsid w:val="00BF593B"/>
    <w:rsid w:val="00C00024"/>
    <w:rsid w:val="00C010B1"/>
    <w:rsid w:val="00C01320"/>
    <w:rsid w:val="00C024AF"/>
    <w:rsid w:val="00C05A27"/>
    <w:rsid w:val="00C05B36"/>
    <w:rsid w:val="00C0732D"/>
    <w:rsid w:val="00C07D1C"/>
    <w:rsid w:val="00C12CA5"/>
    <w:rsid w:val="00C130A2"/>
    <w:rsid w:val="00C14122"/>
    <w:rsid w:val="00C15BF3"/>
    <w:rsid w:val="00C21C17"/>
    <w:rsid w:val="00C2235A"/>
    <w:rsid w:val="00C3060A"/>
    <w:rsid w:val="00C3621F"/>
    <w:rsid w:val="00C37FF0"/>
    <w:rsid w:val="00C40AD9"/>
    <w:rsid w:val="00C4234A"/>
    <w:rsid w:val="00C42DCB"/>
    <w:rsid w:val="00C42F4B"/>
    <w:rsid w:val="00C451CF"/>
    <w:rsid w:val="00C51386"/>
    <w:rsid w:val="00C51622"/>
    <w:rsid w:val="00C55B79"/>
    <w:rsid w:val="00C60C57"/>
    <w:rsid w:val="00C6322A"/>
    <w:rsid w:val="00C648F6"/>
    <w:rsid w:val="00C653F0"/>
    <w:rsid w:val="00C72EC5"/>
    <w:rsid w:val="00C73754"/>
    <w:rsid w:val="00C73BC4"/>
    <w:rsid w:val="00C75070"/>
    <w:rsid w:val="00C76E20"/>
    <w:rsid w:val="00C77DBB"/>
    <w:rsid w:val="00C80752"/>
    <w:rsid w:val="00C857A4"/>
    <w:rsid w:val="00C87B4D"/>
    <w:rsid w:val="00C911B3"/>
    <w:rsid w:val="00C91C21"/>
    <w:rsid w:val="00C92878"/>
    <w:rsid w:val="00C946F1"/>
    <w:rsid w:val="00C9485E"/>
    <w:rsid w:val="00C9555E"/>
    <w:rsid w:val="00C95EFF"/>
    <w:rsid w:val="00CA200C"/>
    <w:rsid w:val="00CB08BD"/>
    <w:rsid w:val="00CB437C"/>
    <w:rsid w:val="00CB59B8"/>
    <w:rsid w:val="00CB79AB"/>
    <w:rsid w:val="00CC4CAF"/>
    <w:rsid w:val="00CC574B"/>
    <w:rsid w:val="00CC6A56"/>
    <w:rsid w:val="00CD0058"/>
    <w:rsid w:val="00CD1034"/>
    <w:rsid w:val="00CD33A4"/>
    <w:rsid w:val="00CD5CB2"/>
    <w:rsid w:val="00CE12C9"/>
    <w:rsid w:val="00CE2083"/>
    <w:rsid w:val="00CE3E01"/>
    <w:rsid w:val="00CE41D9"/>
    <w:rsid w:val="00CE449A"/>
    <w:rsid w:val="00CE61BE"/>
    <w:rsid w:val="00CE7805"/>
    <w:rsid w:val="00CF0600"/>
    <w:rsid w:val="00CF2358"/>
    <w:rsid w:val="00CF436C"/>
    <w:rsid w:val="00CF6CB1"/>
    <w:rsid w:val="00CF6CE6"/>
    <w:rsid w:val="00CF7BF6"/>
    <w:rsid w:val="00CF7FFE"/>
    <w:rsid w:val="00D00B13"/>
    <w:rsid w:val="00D01A5B"/>
    <w:rsid w:val="00D10413"/>
    <w:rsid w:val="00D11430"/>
    <w:rsid w:val="00D130D3"/>
    <w:rsid w:val="00D1434F"/>
    <w:rsid w:val="00D20CC3"/>
    <w:rsid w:val="00D219FF"/>
    <w:rsid w:val="00D250E0"/>
    <w:rsid w:val="00D277D7"/>
    <w:rsid w:val="00D27F55"/>
    <w:rsid w:val="00D31BD0"/>
    <w:rsid w:val="00D32A84"/>
    <w:rsid w:val="00D34974"/>
    <w:rsid w:val="00D349B6"/>
    <w:rsid w:val="00D37B54"/>
    <w:rsid w:val="00D41089"/>
    <w:rsid w:val="00D414C6"/>
    <w:rsid w:val="00D428FF"/>
    <w:rsid w:val="00D42E37"/>
    <w:rsid w:val="00D4303B"/>
    <w:rsid w:val="00D44751"/>
    <w:rsid w:val="00D46E16"/>
    <w:rsid w:val="00D46FA9"/>
    <w:rsid w:val="00D47574"/>
    <w:rsid w:val="00D47E5D"/>
    <w:rsid w:val="00D503E1"/>
    <w:rsid w:val="00D510B1"/>
    <w:rsid w:val="00D51C32"/>
    <w:rsid w:val="00D56FEB"/>
    <w:rsid w:val="00D61AF6"/>
    <w:rsid w:val="00D63C78"/>
    <w:rsid w:val="00D640F8"/>
    <w:rsid w:val="00D66112"/>
    <w:rsid w:val="00D67741"/>
    <w:rsid w:val="00D6797E"/>
    <w:rsid w:val="00D67CC5"/>
    <w:rsid w:val="00D742A3"/>
    <w:rsid w:val="00D75560"/>
    <w:rsid w:val="00D77A27"/>
    <w:rsid w:val="00D82A73"/>
    <w:rsid w:val="00D84D43"/>
    <w:rsid w:val="00D84F22"/>
    <w:rsid w:val="00D90548"/>
    <w:rsid w:val="00D91721"/>
    <w:rsid w:val="00D95A1E"/>
    <w:rsid w:val="00DA0220"/>
    <w:rsid w:val="00DA1F56"/>
    <w:rsid w:val="00DA4532"/>
    <w:rsid w:val="00DA54B5"/>
    <w:rsid w:val="00DA60CE"/>
    <w:rsid w:val="00DA6E87"/>
    <w:rsid w:val="00DA70F8"/>
    <w:rsid w:val="00DA7185"/>
    <w:rsid w:val="00DA76F1"/>
    <w:rsid w:val="00DB2916"/>
    <w:rsid w:val="00DB6E95"/>
    <w:rsid w:val="00DC1B5E"/>
    <w:rsid w:val="00DC2830"/>
    <w:rsid w:val="00DC2EEE"/>
    <w:rsid w:val="00DC4E6F"/>
    <w:rsid w:val="00DC5A1F"/>
    <w:rsid w:val="00DD1AFC"/>
    <w:rsid w:val="00DD3C75"/>
    <w:rsid w:val="00DD4766"/>
    <w:rsid w:val="00DD51CE"/>
    <w:rsid w:val="00DE1112"/>
    <w:rsid w:val="00DE1812"/>
    <w:rsid w:val="00DE38A4"/>
    <w:rsid w:val="00DE47D7"/>
    <w:rsid w:val="00DE55D4"/>
    <w:rsid w:val="00DF0573"/>
    <w:rsid w:val="00DF39A1"/>
    <w:rsid w:val="00DF49A5"/>
    <w:rsid w:val="00DF51BD"/>
    <w:rsid w:val="00DF52E2"/>
    <w:rsid w:val="00DF5F84"/>
    <w:rsid w:val="00E03912"/>
    <w:rsid w:val="00E048F6"/>
    <w:rsid w:val="00E05CD9"/>
    <w:rsid w:val="00E1323A"/>
    <w:rsid w:val="00E1573E"/>
    <w:rsid w:val="00E221B6"/>
    <w:rsid w:val="00E240F7"/>
    <w:rsid w:val="00E2707B"/>
    <w:rsid w:val="00E278DB"/>
    <w:rsid w:val="00E31133"/>
    <w:rsid w:val="00E32E20"/>
    <w:rsid w:val="00E33759"/>
    <w:rsid w:val="00E4096B"/>
    <w:rsid w:val="00E40F24"/>
    <w:rsid w:val="00E45141"/>
    <w:rsid w:val="00E50518"/>
    <w:rsid w:val="00E55837"/>
    <w:rsid w:val="00E56456"/>
    <w:rsid w:val="00E60BA3"/>
    <w:rsid w:val="00E61DB6"/>
    <w:rsid w:val="00E64BD8"/>
    <w:rsid w:val="00E65FF0"/>
    <w:rsid w:val="00E726F3"/>
    <w:rsid w:val="00E72849"/>
    <w:rsid w:val="00E74095"/>
    <w:rsid w:val="00E76AF8"/>
    <w:rsid w:val="00E7722C"/>
    <w:rsid w:val="00E77669"/>
    <w:rsid w:val="00E82BEC"/>
    <w:rsid w:val="00E83975"/>
    <w:rsid w:val="00E844A7"/>
    <w:rsid w:val="00E84553"/>
    <w:rsid w:val="00E8796C"/>
    <w:rsid w:val="00E900EF"/>
    <w:rsid w:val="00E913C6"/>
    <w:rsid w:val="00E92FF5"/>
    <w:rsid w:val="00E9578B"/>
    <w:rsid w:val="00E96DE7"/>
    <w:rsid w:val="00EA335A"/>
    <w:rsid w:val="00EA49AC"/>
    <w:rsid w:val="00EA6C15"/>
    <w:rsid w:val="00EA7D78"/>
    <w:rsid w:val="00EB27D7"/>
    <w:rsid w:val="00EB4DF3"/>
    <w:rsid w:val="00EB4F55"/>
    <w:rsid w:val="00EB6A24"/>
    <w:rsid w:val="00EB7BFC"/>
    <w:rsid w:val="00EC1307"/>
    <w:rsid w:val="00EC1FD7"/>
    <w:rsid w:val="00EC3119"/>
    <w:rsid w:val="00EC31E5"/>
    <w:rsid w:val="00EC33E3"/>
    <w:rsid w:val="00EC46B0"/>
    <w:rsid w:val="00EC50E1"/>
    <w:rsid w:val="00EC7F25"/>
    <w:rsid w:val="00ED1097"/>
    <w:rsid w:val="00ED30FE"/>
    <w:rsid w:val="00ED32E2"/>
    <w:rsid w:val="00ED4FEC"/>
    <w:rsid w:val="00ED5866"/>
    <w:rsid w:val="00ED70D6"/>
    <w:rsid w:val="00EE1A6E"/>
    <w:rsid w:val="00EE1B76"/>
    <w:rsid w:val="00EE538F"/>
    <w:rsid w:val="00EE7C42"/>
    <w:rsid w:val="00EF2368"/>
    <w:rsid w:val="00EF5A98"/>
    <w:rsid w:val="00EF671E"/>
    <w:rsid w:val="00EF6D64"/>
    <w:rsid w:val="00F05840"/>
    <w:rsid w:val="00F07055"/>
    <w:rsid w:val="00F07714"/>
    <w:rsid w:val="00F12D16"/>
    <w:rsid w:val="00F141DA"/>
    <w:rsid w:val="00F152CF"/>
    <w:rsid w:val="00F1757E"/>
    <w:rsid w:val="00F20544"/>
    <w:rsid w:val="00F205E3"/>
    <w:rsid w:val="00F20B75"/>
    <w:rsid w:val="00F2246A"/>
    <w:rsid w:val="00F231E4"/>
    <w:rsid w:val="00F25EE6"/>
    <w:rsid w:val="00F2690B"/>
    <w:rsid w:val="00F26A85"/>
    <w:rsid w:val="00F323B3"/>
    <w:rsid w:val="00F4157D"/>
    <w:rsid w:val="00F41AA8"/>
    <w:rsid w:val="00F42AC7"/>
    <w:rsid w:val="00F4737D"/>
    <w:rsid w:val="00F50366"/>
    <w:rsid w:val="00F5127A"/>
    <w:rsid w:val="00F5275E"/>
    <w:rsid w:val="00F6132D"/>
    <w:rsid w:val="00F6655B"/>
    <w:rsid w:val="00F66877"/>
    <w:rsid w:val="00F66E60"/>
    <w:rsid w:val="00F702A7"/>
    <w:rsid w:val="00F71B9C"/>
    <w:rsid w:val="00F82AEE"/>
    <w:rsid w:val="00F82EB9"/>
    <w:rsid w:val="00F83E74"/>
    <w:rsid w:val="00F84858"/>
    <w:rsid w:val="00F84BF5"/>
    <w:rsid w:val="00F85203"/>
    <w:rsid w:val="00F87BB7"/>
    <w:rsid w:val="00F87E4E"/>
    <w:rsid w:val="00F915D4"/>
    <w:rsid w:val="00F92227"/>
    <w:rsid w:val="00F9295F"/>
    <w:rsid w:val="00F97066"/>
    <w:rsid w:val="00F97836"/>
    <w:rsid w:val="00FA18AC"/>
    <w:rsid w:val="00FA1BCD"/>
    <w:rsid w:val="00FA215B"/>
    <w:rsid w:val="00FA2203"/>
    <w:rsid w:val="00FA2766"/>
    <w:rsid w:val="00FA28FE"/>
    <w:rsid w:val="00FA4DF3"/>
    <w:rsid w:val="00FB1C2E"/>
    <w:rsid w:val="00FB2F30"/>
    <w:rsid w:val="00FB3E44"/>
    <w:rsid w:val="00FC15F1"/>
    <w:rsid w:val="00FC23F0"/>
    <w:rsid w:val="00FC5A44"/>
    <w:rsid w:val="00FC60F0"/>
    <w:rsid w:val="00FC7421"/>
    <w:rsid w:val="00FD2F45"/>
    <w:rsid w:val="00FD3891"/>
    <w:rsid w:val="00FE32A5"/>
    <w:rsid w:val="00FF07DB"/>
    <w:rsid w:val="00FF113B"/>
    <w:rsid w:val="00FF5471"/>
    <w:rsid w:val="00FF55C9"/>
    <w:rsid w:val="00FF639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0D24"/>
  <w14:defaultImageDpi w14:val="32767"/>
  <w15:chartTrackingRefBased/>
  <w15:docId w15:val="{5EA1553E-9CA7-F747-A086-199933EB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70"/>
    <w:pPr>
      <w:ind w:left="720"/>
      <w:contextualSpacing/>
    </w:pPr>
  </w:style>
  <w:style w:type="paragraph" w:styleId="NoSpacing">
    <w:name w:val="No Spacing"/>
    <w:uiPriority w:val="1"/>
    <w:qFormat/>
    <w:rsid w:val="007F06BC"/>
  </w:style>
  <w:style w:type="paragraph" w:styleId="BalloonText">
    <w:name w:val="Balloon Text"/>
    <w:basedOn w:val="Normal"/>
    <w:link w:val="BalloonTextChar"/>
    <w:uiPriority w:val="99"/>
    <w:semiHidden/>
    <w:unhideWhenUsed/>
    <w:rsid w:val="008C71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Silver</dc:creator>
  <cp:keywords/>
  <dc:description/>
  <cp:lastModifiedBy>Patricia Silver</cp:lastModifiedBy>
  <cp:revision>7</cp:revision>
  <dcterms:created xsi:type="dcterms:W3CDTF">2020-11-04T04:33:00Z</dcterms:created>
  <dcterms:modified xsi:type="dcterms:W3CDTF">2020-11-04T05:08:00Z</dcterms:modified>
</cp:coreProperties>
</file>